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C4A4FB" w14:textId="0548C1B2" w:rsidR="00187527" w:rsidRDefault="00187527" w:rsidP="00187527">
      <w:r w:rsidRPr="00187527">
        <w:t xml:space="preserve">Competence </w:t>
      </w:r>
      <w:r w:rsidR="00993539">
        <w:t>3</w:t>
      </w:r>
    </w:p>
    <w:p w14:paraId="130E025F" w14:textId="019EA257" w:rsidR="00BF52C8" w:rsidRDefault="00993539" w:rsidP="00187527">
      <w:r w:rsidRPr="00993539">
        <w:t>Generate innovative projects chords to the professional environment to identify and meet the needs of the other, using tools, as well as ventures of quality and service</w:t>
      </w:r>
    </w:p>
    <w:p w14:paraId="2CA41B19" w14:textId="77777777" w:rsidR="00993539" w:rsidRDefault="00993539" w:rsidP="00187527"/>
    <w:p w14:paraId="3E6359F3" w14:textId="533B7FD6" w:rsidR="00EB3E23" w:rsidRDefault="00EB3E23" w:rsidP="00187527">
      <w:bookmarkStart w:id="0" w:name="_GoBack"/>
      <w:bookmarkEnd w:id="0"/>
      <w:r w:rsidRPr="00EB3E23">
        <w:t>Personal reflection of the competence</w:t>
      </w:r>
      <w:r>
        <w:t>:</w:t>
      </w:r>
    </w:p>
    <w:p w14:paraId="23EF32A6" w14:textId="09AA7095" w:rsidR="00EB3E23" w:rsidRDefault="00EB3E23" w:rsidP="00187527"/>
    <w:p w14:paraId="2B2CF2DE" w14:textId="77777777" w:rsidR="00EB3E23" w:rsidRDefault="00EB3E23" w:rsidP="00187527"/>
    <w:p w14:paraId="09D6A921" w14:textId="29F864DC" w:rsidR="00187527" w:rsidRDefault="00187527" w:rsidP="00187527"/>
    <w:p w14:paraId="394220F7" w14:textId="7D29A66B" w:rsidR="00A47808" w:rsidRPr="00EB3E23" w:rsidRDefault="00EB3E23" w:rsidP="00187527">
      <w:pPr>
        <w:rPr>
          <w:b/>
          <w:bCs/>
        </w:rPr>
      </w:pPr>
      <w:r w:rsidRPr="00EB3E23">
        <w:rPr>
          <w:b/>
          <w:bCs/>
        </w:rPr>
        <w:t xml:space="preserve">Note: </w:t>
      </w:r>
      <w:r w:rsidR="00A47808" w:rsidRPr="00EB3E23">
        <w:rPr>
          <w:b/>
          <w:bCs/>
        </w:rPr>
        <w:t>Upload images and documents to folder</w:t>
      </w:r>
    </w:p>
    <w:sectPr w:rsidR="00A47808" w:rsidRPr="00EB3E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527"/>
    <w:rsid w:val="00187527"/>
    <w:rsid w:val="009220D9"/>
    <w:rsid w:val="00993539"/>
    <w:rsid w:val="00A47808"/>
    <w:rsid w:val="00BF52C8"/>
    <w:rsid w:val="00CD52A1"/>
    <w:rsid w:val="00EB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45732"/>
  <w15:chartTrackingRefBased/>
  <w15:docId w15:val="{3BBEB619-0ED8-47F0-9646-885472E3E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B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reebirdformeditorviewpagecollectemailtitle">
    <w:name w:val="freebirdformeditorviewpagecollectemailtitle"/>
    <w:basedOn w:val="DefaultParagraphFont"/>
    <w:rsid w:val="001875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McCulloch</dc:creator>
  <cp:keywords/>
  <dc:description/>
  <cp:lastModifiedBy>Anthony McCulloch</cp:lastModifiedBy>
  <cp:revision>5</cp:revision>
  <dcterms:created xsi:type="dcterms:W3CDTF">2020-03-04T00:04:00Z</dcterms:created>
  <dcterms:modified xsi:type="dcterms:W3CDTF">2020-03-04T00:19:00Z</dcterms:modified>
</cp:coreProperties>
</file>